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B" w:rsidRDefault="0009021D" w:rsidP="00274B79">
      <w:pPr>
        <w:rPr>
          <w:rFonts w:ascii="Times New Roman" w:hAnsi="Times New Roman" w:cs="Times New Roman"/>
        </w:rPr>
      </w:pPr>
      <w:r>
        <w:t xml:space="preserve">        </w:t>
      </w:r>
    </w:p>
    <w:p w:rsidR="00685B5B" w:rsidRPr="00420D27" w:rsidRDefault="00685B5B" w:rsidP="00404E10">
      <w:pPr>
        <w:pStyle w:val="ac"/>
        <w:ind w:firstLine="0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-260350</wp:posOffset>
            </wp:positionV>
            <wp:extent cx="914400" cy="818515"/>
            <wp:effectExtent l="19050" t="0" r="0" b="0"/>
            <wp:wrapTopAndBottom/>
            <wp:docPr id="4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27">
        <w:rPr>
          <w:b/>
        </w:rPr>
        <w:t>Муниципальное учреждение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B1164">
        <w:rPr>
          <w:sz w:val="28"/>
          <w:szCs w:val="28"/>
        </w:rPr>
        <w:t>Комитет по экономике и финансам</w:t>
      </w:r>
      <w:r>
        <w:rPr>
          <w:sz w:val="28"/>
          <w:szCs w:val="28"/>
        </w:rPr>
        <w:t>»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«Хоринский район»</w:t>
      </w:r>
    </w:p>
    <w:p w:rsidR="00685B5B" w:rsidRDefault="00685B5B" w:rsidP="00404E10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BD7EF6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671410 с.Хоринск,  ул.Первомайская, 41 тел</w:t>
      </w:r>
    </w:p>
    <w:p w:rsidR="00BD7EF6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№ (8-30148)22-151                                                    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B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589A">
        <w:rPr>
          <w:rFonts w:ascii="Times New Roman" w:hAnsi="Times New Roman" w:cs="Times New Roman"/>
          <w:sz w:val="28"/>
          <w:szCs w:val="28"/>
        </w:rPr>
        <w:t>-</w:t>
      </w:r>
      <w:r w:rsidRPr="001D5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89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021@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58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5B5B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701A6">
        <w:rPr>
          <w:rFonts w:ascii="Times New Roman" w:hAnsi="Times New Roman" w:cs="Times New Roman"/>
          <w:sz w:val="28"/>
          <w:szCs w:val="28"/>
          <w:u w:val="single"/>
          <w:lang w:val="en-US"/>
        </w:rPr>
        <w:t>26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39BD" w:rsidRPr="0072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54F" w:rsidRPr="00785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2DE">
        <w:rPr>
          <w:rFonts w:ascii="Times New Roman" w:hAnsi="Times New Roman" w:cs="Times New Roman"/>
          <w:sz w:val="28"/>
          <w:szCs w:val="28"/>
        </w:rPr>
        <w:t xml:space="preserve"> </w:t>
      </w:r>
      <w:r w:rsidR="00B77800" w:rsidRPr="00B77800">
        <w:rPr>
          <w:rFonts w:ascii="Times New Roman" w:hAnsi="Times New Roman" w:cs="Times New Roman"/>
          <w:sz w:val="28"/>
          <w:szCs w:val="28"/>
        </w:rPr>
        <w:t xml:space="preserve">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F339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7F9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F33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339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589A">
        <w:rPr>
          <w:rFonts w:ascii="Times New Roman" w:hAnsi="Times New Roman" w:cs="Times New Roman"/>
          <w:sz w:val="28"/>
          <w:szCs w:val="28"/>
        </w:rPr>
        <w:t>.</w:t>
      </w:r>
    </w:p>
    <w:p w:rsidR="00D41447" w:rsidRDefault="00995A3C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</w:t>
      </w:r>
    </w:p>
    <w:p w:rsidR="00995A3C" w:rsidRDefault="00995A3C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«Управление культуры  муниципального</w:t>
      </w:r>
    </w:p>
    <w:p w:rsidR="00995A3C" w:rsidRPr="00CB2EA1" w:rsidRDefault="00995A3C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образования  «Хоринский район»</w:t>
      </w:r>
    </w:p>
    <w:p w:rsidR="00D41447" w:rsidRDefault="00D41447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1447" w:rsidRPr="00CB2EA1" w:rsidRDefault="00D41447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6714</w:t>
      </w:r>
      <w:r w:rsidR="0053281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r w:rsidR="00532819">
        <w:rPr>
          <w:rFonts w:ascii="Times New Roman" w:hAnsi="Times New Roman" w:cs="Times New Roman"/>
          <w:sz w:val="28"/>
          <w:szCs w:val="28"/>
          <w:u w:val="single"/>
        </w:rPr>
        <w:t>Хоринск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D41447" w:rsidRPr="00CB2EA1" w:rsidRDefault="00D41447" w:rsidP="00D414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 w:rsidR="00532819">
        <w:rPr>
          <w:rFonts w:ascii="Times New Roman" w:hAnsi="Times New Roman" w:cs="Times New Roman"/>
          <w:sz w:val="28"/>
          <w:szCs w:val="28"/>
          <w:u w:val="single"/>
        </w:rPr>
        <w:t>Ленина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32819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620E9A" w:rsidRDefault="00620E9A" w:rsidP="00256298">
      <w:pPr>
        <w:spacing w:before="72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9A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FC0C41" w:rsidRDefault="00F22B23" w:rsidP="00FC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1EC5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 в соответствии с</w:t>
      </w:r>
      <w:r w:rsidRPr="001D589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от </w:t>
      </w:r>
      <w:r w:rsidR="00AF39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AF39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2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«О проведении  контрольного мероприятия» и на основании Плана контрольных мероприятий на 202</w:t>
      </w:r>
      <w:r w:rsidR="00AF39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AF39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39F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F39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D589A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F39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AF39F7">
        <w:rPr>
          <w:rFonts w:ascii="Times New Roman" w:hAnsi="Times New Roman" w:cs="Times New Roman"/>
          <w:sz w:val="28"/>
          <w:szCs w:val="28"/>
        </w:rPr>
        <w:t>2</w:t>
      </w:r>
      <w:r w:rsidRPr="001D589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F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39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39F7">
        <w:rPr>
          <w:rFonts w:ascii="Times New Roman" w:hAnsi="Times New Roman" w:cs="Times New Roman"/>
          <w:sz w:val="28"/>
          <w:szCs w:val="28"/>
        </w:rPr>
        <w:t>2</w:t>
      </w:r>
      <w:r w:rsidRPr="001D58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35BE">
        <w:rPr>
          <w:rFonts w:ascii="Times New Roman" w:hAnsi="Times New Roman" w:cs="Times New Roman"/>
          <w:sz w:val="28"/>
          <w:szCs w:val="28"/>
        </w:rPr>
        <w:t>казенного учреждения «Управление культуры муниципального образования «Хоринский район»</w:t>
      </w:r>
      <w:r w:rsidR="00877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по теме:</w:t>
      </w:r>
      <w:r w:rsidR="00FC0C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0C41" w:rsidRPr="00B974AE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FC0C41">
        <w:rPr>
          <w:rFonts w:ascii="Times New Roman" w:hAnsi="Times New Roman" w:cs="Times New Roman"/>
          <w:sz w:val="28"/>
          <w:szCs w:val="28"/>
        </w:rPr>
        <w:t>»</w:t>
      </w:r>
      <w:r w:rsidR="00FC0C41" w:rsidRPr="00B974AE">
        <w:rPr>
          <w:rFonts w:ascii="Times New Roman" w:hAnsi="Times New Roman" w:cs="Times New Roman"/>
          <w:sz w:val="28"/>
          <w:szCs w:val="28"/>
        </w:rPr>
        <w:t>.</w:t>
      </w:r>
    </w:p>
    <w:p w:rsidR="00F22B23" w:rsidRDefault="00F22B23" w:rsidP="0025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проведения- </w:t>
      </w:r>
      <w:r w:rsidR="006C4CD1">
        <w:rPr>
          <w:rFonts w:ascii="Times New Roman" w:hAnsi="Times New Roman" w:cs="Times New Roman"/>
          <w:sz w:val="28"/>
          <w:szCs w:val="28"/>
        </w:rPr>
        <w:t>выездная</w:t>
      </w:r>
      <w:r>
        <w:rPr>
          <w:rFonts w:ascii="Times New Roman" w:hAnsi="Times New Roman" w:cs="Times New Roman"/>
          <w:sz w:val="28"/>
          <w:szCs w:val="28"/>
        </w:rPr>
        <w:t xml:space="preserve">  проверка. </w:t>
      </w:r>
    </w:p>
    <w:p w:rsidR="00F22B23" w:rsidRDefault="00F22B23" w:rsidP="0025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с 01.01. 20</w:t>
      </w:r>
      <w:r w:rsidR="006C4C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31.12.20</w:t>
      </w:r>
      <w:r w:rsidR="006C4CD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Look w:val="04A0"/>
      </w:tblPr>
      <w:tblGrid>
        <w:gridCol w:w="9571"/>
      </w:tblGrid>
      <w:tr w:rsidR="00620E9A" w:rsidRPr="00620E9A" w:rsidTr="003078BA">
        <w:tc>
          <w:tcPr>
            <w:tcW w:w="9571" w:type="dxa"/>
          </w:tcPr>
          <w:p w:rsidR="00620E9A" w:rsidRPr="00620E9A" w:rsidRDefault="009F11AF" w:rsidP="00995A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E9A" w:rsidRPr="00620E9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контрольного мероприятия выдано представление 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95A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5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95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F06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D2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0E9A" w:rsidRDefault="00620E9A" w:rsidP="00D41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103757" w:rsidRPr="00103757" w:rsidRDefault="00103757" w:rsidP="0010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Неправомерное расходование бюджетных средств-  </w:t>
      </w:r>
      <w:r w:rsidRPr="00103757">
        <w:rPr>
          <w:rFonts w:ascii="Times New Roman" w:hAnsi="Times New Roman" w:cs="Times New Roman"/>
          <w:sz w:val="28"/>
          <w:szCs w:val="28"/>
        </w:rPr>
        <w:t>503802,18 руб.</w:t>
      </w:r>
    </w:p>
    <w:p w:rsidR="00103757" w:rsidRDefault="00103757" w:rsidP="0010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798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494949"/>
          <w:sz w:val="28"/>
          <w:szCs w:val="28"/>
        </w:rPr>
        <w:t>Несоблюдение требований порядка составления, утверждения и ведения бюджетной сметы МКУ «Управление культуры» МО «Хоринский район», утвержденного приказом  учреждения №1/1 от 09.01.2020 года.</w:t>
      </w:r>
    </w:p>
    <w:p w:rsidR="00103757" w:rsidRDefault="00103757" w:rsidP="00103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3.Невыполнение пункта 2 Постановления администрации муниципального образования «Хоринский район» №469 от 26.11.2020г., пункта 2 Постановления</w:t>
      </w:r>
      <w:r w:rsidRPr="00E0027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sz w:val="28"/>
          <w:szCs w:val="28"/>
        </w:rPr>
        <w:t>муниципального образования «Хоринский район»  №252 от 14.05.2021г.,  пункта 2 Постановления  муниципального образования «Хоринский район» №675 от 24.12.2021г.</w:t>
      </w:r>
    </w:p>
    <w:p w:rsidR="00103757" w:rsidRDefault="00103757" w:rsidP="0010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4.</w:t>
      </w:r>
      <w:r w:rsidRPr="004C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Приказа МКУ «Управление культуры МО «Хоринский район» №33/2 от 26.09.2016г. «Об утверждении требований к закупаемым отдельным видам товаров, работ, услуг (в том числе предельные цены товаров, работ, услуг) подведомственного учреждения МКУ Управление Культуры МО «Хоринский район».</w:t>
      </w:r>
    </w:p>
    <w:p w:rsidR="00103757" w:rsidRDefault="00103757" w:rsidP="00103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3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 требований пункта 13.1 статьи 34 , пункта 2 части 1 статьи 94 Федерального закона №44-ФЗ.</w:t>
      </w:r>
    </w:p>
    <w:p w:rsidR="00025A44" w:rsidRDefault="00025A44" w:rsidP="00025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Комитет по экономике и финансам муниципального образования «Хоринский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269.2 и 270.2 Бюджетного кодекса Российской Федерации, пунктами 7 и 9 федерального стандарта внутреннего государственного(муниципального)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№1095.</w:t>
      </w:r>
    </w:p>
    <w:p w:rsidR="00620E9A" w:rsidRPr="00620E9A" w:rsidRDefault="00620E9A" w:rsidP="00025A44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9A">
        <w:rPr>
          <w:rFonts w:ascii="Times New Roman" w:hAnsi="Times New Roman" w:cs="Times New Roman"/>
          <w:b/>
          <w:sz w:val="28"/>
          <w:szCs w:val="28"/>
        </w:rPr>
        <w:t>ПРЕДПИСЫВАЕТ</w:t>
      </w:r>
    </w:p>
    <w:p w:rsidR="00620E9A" w:rsidRPr="00620E9A" w:rsidRDefault="00AE23CA" w:rsidP="00EB03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возмещению  причиненного ущерба</w:t>
      </w:r>
      <w:r w:rsidR="00DA02FF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B0394" w:rsidRPr="00103757">
        <w:rPr>
          <w:rFonts w:ascii="Times New Roman" w:hAnsi="Times New Roman" w:cs="Times New Roman"/>
          <w:sz w:val="28"/>
          <w:szCs w:val="28"/>
        </w:rPr>
        <w:t xml:space="preserve">503802,18 </w:t>
      </w:r>
      <w:r w:rsidR="00DA02FF">
        <w:rPr>
          <w:rFonts w:ascii="Times New Roman" w:hAnsi="Times New Roman" w:cs="Times New Roman"/>
          <w:sz w:val="28"/>
          <w:szCs w:val="28"/>
        </w:rPr>
        <w:t>руб.</w:t>
      </w:r>
    </w:p>
    <w:p w:rsidR="00620E9A" w:rsidRPr="00620E9A" w:rsidRDefault="00620E9A" w:rsidP="00934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Информацию о результатах исполнения настоящего предписания с приложением копий документов, подтверждающих его исполнение, представить в</w:t>
      </w:r>
      <w:r w:rsidR="00556F84">
        <w:rPr>
          <w:rFonts w:ascii="Times New Roman" w:hAnsi="Times New Roman" w:cs="Times New Roman"/>
          <w:sz w:val="28"/>
          <w:szCs w:val="28"/>
        </w:rPr>
        <w:t xml:space="preserve"> </w:t>
      </w:r>
      <w:r w:rsidR="00556F84" w:rsidRPr="001D589A">
        <w:rPr>
          <w:rFonts w:ascii="Times New Roman" w:hAnsi="Times New Roman" w:cs="Times New Roman"/>
          <w:sz w:val="28"/>
          <w:szCs w:val="28"/>
        </w:rPr>
        <w:t>МУ «Комитет по экономике и финансам» МО «Хоринский район»</w:t>
      </w:r>
      <w:r w:rsidR="009528BE">
        <w:rPr>
          <w:rFonts w:ascii="Times New Roman" w:hAnsi="Times New Roman" w:cs="Times New Roman"/>
          <w:sz w:val="28"/>
          <w:szCs w:val="28"/>
        </w:rPr>
        <w:t xml:space="preserve"> </w:t>
      </w:r>
      <w:r w:rsidRPr="00620E9A">
        <w:rPr>
          <w:rFonts w:ascii="Times New Roman" w:hAnsi="Times New Roman" w:cs="Times New Roman"/>
          <w:sz w:val="28"/>
          <w:szCs w:val="28"/>
        </w:rPr>
        <w:t>не позднее «</w:t>
      </w:r>
      <w:r w:rsidR="00553DDD">
        <w:rPr>
          <w:rFonts w:ascii="Times New Roman" w:hAnsi="Times New Roman" w:cs="Times New Roman"/>
          <w:sz w:val="28"/>
          <w:szCs w:val="28"/>
        </w:rPr>
        <w:t>25</w:t>
      </w:r>
      <w:r w:rsidRPr="00620E9A">
        <w:rPr>
          <w:rFonts w:ascii="Times New Roman" w:hAnsi="Times New Roman" w:cs="Times New Roman"/>
          <w:sz w:val="28"/>
          <w:szCs w:val="28"/>
        </w:rPr>
        <w:t xml:space="preserve">» </w:t>
      </w:r>
      <w:r w:rsidR="009528BE">
        <w:rPr>
          <w:rFonts w:ascii="Times New Roman" w:hAnsi="Times New Roman" w:cs="Times New Roman"/>
          <w:sz w:val="28"/>
          <w:szCs w:val="28"/>
        </w:rPr>
        <w:t>апреля</w:t>
      </w:r>
      <w:r w:rsidRPr="00620E9A">
        <w:rPr>
          <w:rFonts w:ascii="Times New Roman" w:hAnsi="Times New Roman" w:cs="Times New Roman"/>
          <w:sz w:val="28"/>
          <w:szCs w:val="28"/>
        </w:rPr>
        <w:t xml:space="preserve"> 20</w:t>
      </w:r>
      <w:r w:rsidR="009528BE">
        <w:rPr>
          <w:rFonts w:ascii="Times New Roman" w:hAnsi="Times New Roman" w:cs="Times New Roman"/>
          <w:sz w:val="28"/>
          <w:szCs w:val="28"/>
        </w:rPr>
        <w:t>2</w:t>
      </w:r>
      <w:r w:rsidR="00553DDD">
        <w:rPr>
          <w:rFonts w:ascii="Times New Roman" w:hAnsi="Times New Roman" w:cs="Times New Roman"/>
          <w:sz w:val="28"/>
          <w:szCs w:val="28"/>
        </w:rPr>
        <w:t>2</w:t>
      </w:r>
      <w:r w:rsidRPr="00620E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0E9A" w:rsidRPr="00620E9A" w:rsidRDefault="00620E9A" w:rsidP="00934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Срок исполнения настоящего предписания может быть однократно продлен в порядке, установленном Стандартом № 1095.</w:t>
      </w:r>
    </w:p>
    <w:p w:rsidR="00620E9A" w:rsidRPr="00620E9A" w:rsidRDefault="00620E9A" w:rsidP="00934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985"/>
        <w:gridCol w:w="170"/>
        <w:gridCol w:w="3402"/>
      </w:tblGrid>
      <w:tr w:rsidR="00620E9A" w:rsidTr="00300447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70A" w:rsidRDefault="0066670A" w:rsidP="006667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6670A" w:rsidRDefault="00553DDD" w:rsidP="006667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670A">
              <w:rPr>
                <w:rFonts w:ascii="Times New Roman" w:hAnsi="Times New Roman" w:cs="Times New Roman"/>
                <w:sz w:val="28"/>
                <w:szCs w:val="28"/>
              </w:rPr>
              <w:t>о экономике и финансам</w:t>
            </w:r>
          </w:p>
          <w:p w:rsidR="00620E9A" w:rsidRDefault="0066670A" w:rsidP="0066670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«Хоринский район»</w:t>
            </w:r>
            <w:r w:rsidRPr="001D5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620E9A" w:rsidRDefault="00620E9A" w:rsidP="00D4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47" w:rsidRDefault="00300447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Default="00300447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9A" w:rsidRPr="0066670A" w:rsidRDefault="0066670A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300447" w:rsidRDefault="00300447" w:rsidP="00666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Default="00300447" w:rsidP="00666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Pr="0066670A" w:rsidRDefault="00300447" w:rsidP="0030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В.Ц. Ринчино</w:t>
            </w:r>
          </w:p>
        </w:tc>
      </w:tr>
      <w:tr w:rsidR="00620E9A" w:rsidTr="00300447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</w:tr>
    </w:tbl>
    <w:p w:rsidR="00620E9A" w:rsidRDefault="00620E9A" w:rsidP="00D41447">
      <w:pPr>
        <w:jc w:val="both"/>
        <w:rPr>
          <w:sz w:val="24"/>
          <w:szCs w:val="24"/>
        </w:rPr>
      </w:pPr>
    </w:p>
    <w:p w:rsidR="00620E9A" w:rsidRDefault="00620E9A" w:rsidP="00D414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E9A" w:rsidRPr="001D589A" w:rsidRDefault="00620E9A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0E9A" w:rsidRPr="001D589A" w:rsidSect="00B151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E5" w:rsidRDefault="006E5BE5" w:rsidP="00EE7B63">
      <w:pPr>
        <w:spacing w:after="0" w:line="240" w:lineRule="auto"/>
      </w:pPr>
      <w:r>
        <w:separator/>
      </w:r>
    </w:p>
  </w:endnote>
  <w:endnote w:type="continuationSeparator" w:id="0">
    <w:p w:rsidR="006E5BE5" w:rsidRDefault="006E5BE5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E5" w:rsidRDefault="006E5BE5" w:rsidP="00EE7B63">
      <w:pPr>
        <w:spacing w:after="0" w:line="240" w:lineRule="auto"/>
      </w:pPr>
      <w:r>
        <w:separator/>
      </w:r>
    </w:p>
  </w:footnote>
  <w:footnote w:type="continuationSeparator" w:id="0">
    <w:p w:rsidR="006E5BE5" w:rsidRDefault="006E5BE5" w:rsidP="00E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09"/>
      <w:docPartObj>
        <w:docPartGallery w:val="Page Numbers (Top of Page)"/>
        <w:docPartUnique/>
      </w:docPartObj>
    </w:sdtPr>
    <w:sdtContent>
      <w:p w:rsidR="00B1513D" w:rsidRDefault="0020549B">
        <w:pPr>
          <w:pStyle w:val="a8"/>
          <w:jc w:val="center"/>
        </w:pPr>
        <w:fldSimple w:instr=" PAGE   \* MERGEFORMAT ">
          <w:r w:rsidR="00F06A60">
            <w:rPr>
              <w:noProof/>
            </w:rPr>
            <w:t>2</w:t>
          </w:r>
        </w:fldSimple>
      </w:p>
    </w:sdtContent>
  </w:sdt>
  <w:p w:rsidR="00B1513D" w:rsidRDefault="00B15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2"/>
    <w:multiLevelType w:val="hybridMultilevel"/>
    <w:tmpl w:val="9DB4AE94"/>
    <w:lvl w:ilvl="0" w:tplc="AD820088">
      <w:start w:val="1"/>
      <w:numFmt w:val="decimal"/>
      <w:lvlText w:val="%1."/>
      <w:lvlJc w:val="left"/>
      <w:pPr>
        <w:ind w:left="3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">
    <w:nsid w:val="0FC36CCA"/>
    <w:multiLevelType w:val="hybridMultilevel"/>
    <w:tmpl w:val="1F02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1A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C51"/>
    <w:multiLevelType w:val="hybridMultilevel"/>
    <w:tmpl w:val="554A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375"/>
    <w:multiLevelType w:val="hybridMultilevel"/>
    <w:tmpl w:val="B6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1D5E"/>
    <w:multiLevelType w:val="hybridMultilevel"/>
    <w:tmpl w:val="2FA07BC8"/>
    <w:lvl w:ilvl="0" w:tplc="9D22A3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45844FC"/>
    <w:multiLevelType w:val="hybridMultilevel"/>
    <w:tmpl w:val="E61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60AB"/>
    <w:multiLevelType w:val="hybridMultilevel"/>
    <w:tmpl w:val="1F64B202"/>
    <w:lvl w:ilvl="0" w:tplc="99EED3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0053772"/>
    <w:multiLevelType w:val="hybridMultilevel"/>
    <w:tmpl w:val="A6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C06"/>
    <w:multiLevelType w:val="hybridMultilevel"/>
    <w:tmpl w:val="5F8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6BD"/>
    <w:multiLevelType w:val="hybridMultilevel"/>
    <w:tmpl w:val="29F6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1BC"/>
    <w:multiLevelType w:val="hybridMultilevel"/>
    <w:tmpl w:val="2966BB4E"/>
    <w:lvl w:ilvl="0" w:tplc="F4C0280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54B3C"/>
    <w:multiLevelType w:val="hybridMultilevel"/>
    <w:tmpl w:val="D0FCD440"/>
    <w:lvl w:ilvl="0" w:tplc="40427D9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89049E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12CC8"/>
    <w:multiLevelType w:val="hybridMultilevel"/>
    <w:tmpl w:val="48D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5E"/>
    <w:rsid w:val="00014D6C"/>
    <w:rsid w:val="00022B9A"/>
    <w:rsid w:val="00024362"/>
    <w:rsid w:val="00025A44"/>
    <w:rsid w:val="00030062"/>
    <w:rsid w:val="0004148F"/>
    <w:rsid w:val="000432F1"/>
    <w:rsid w:val="00043D15"/>
    <w:rsid w:val="000570D2"/>
    <w:rsid w:val="00064FC2"/>
    <w:rsid w:val="00073F16"/>
    <w:rsid w:val="000747BC"/>
    <w:rsid w:val="0009021D"/>
    <w:rsid w:val="00091722"/>
    <w:rsid w:val="00095B95"/>
    <w:rsid w:val="000A050F"/>
    <w:rsid w:val="000A5F06"/>
    <w:rsid w:val="000B4F9C"/>
    <w:rsid w:val="000C1C7E"/>
    <w:rsid w:val="000E4E0F"/>
    <w:rsid w:val="00100364"/>
    <w:rsid w:val="00103757"/>
    <w:rsid w:val="00106AA3"/>
    <w:rsid w:val="001135BE"/>
    <w:rsid w:val="0011628C"/>
    <w:rsid w:val="00133387"/>
    <w:rsid w:val="00136C5A"/>
    <w:rsid w:val="001412C0"/>
    <w:rsid w:val="00143D0C"/>
    <w:rsid w:val="00147CED"/>
    <w:rsid w:val="00151C95"/>
    <w:rsid w:val="00156D21"/>
    <w:rsid w:val="00171219"/>
    <w:rsid w:val="00180CAD"/>
    <w:rsid w:val="0018161B"/>
    <w:rsid w:val="00186274"/>
    <w:rsid w:val="00192A0E"/>
    <w:rsid w:val="00197C6B"/>
    <w:rsid w:val="001A1118"/>
    <w:rsid w:val="001A7306"/>
    <w:rsid w:val="001B09E8"/>
    <w:rsid w:val="001C3B31"/>
    <w:rsid w:val="001C5448"/>
    <w:rsid w:val="001C6D18"/>
    <w:rsid w:val="001C7285"/>
    <w:rsid w:val="001D297E"/>
    <w:rsid w:val="001D4945"/>
    <w:rsid w:val="001D589A"/>
    <w:rsid w:val="001E34AF"/>
    <w:rsid w:val="001F0C08"/>
    <w:rsid w:val="001F3F64"/>
    <w:rsid w:val="001F6566"/>
    <w:rsid w:val="0020029B"/>
    <w:rsid w:val="00203FCB"/>
    <w:rsid w:val="00204580"/>
    <w:rsid w:val="0020549B"/>
    <w:rsid w:val="0020681A"/>
    <w:rsid w:val="00207077"/>
    <w:rsid w:val="0020735B"/>
    <w:rsid w:val="00213ED9"/>
    <w:rsid w:val="002155FE"/>
    <w:rsid w:val="002157A4"/>
    <w:rsid w:val="0022497F"/>
    <w:rsid w:val="00231BF8"/>
    <w:rsid w:val="0023294A"/>
    <w:rsid w:val="00232B4C"/>
    <w:rsid w:val="00234F0E"/>
    <w:rsid w:val="00244544"/>
    <w:rsid w:val="00255957"/>
    <w:rsid w:val="00256298"/>
    <w:rsid w:val="00256F5A"/>
    <w:rsid w:val="00260B0A"/>
    <w:rsid w:val="002634F0"/>
    <w:rsid w:val="00274028"/>
    <w:rsid w:val="00274B79"/>
    <w:rsid w:val="00275F40"/>
    <w:rsid w:val="0028044C"/>
    <w:rsid w:val="002827EA"/>
    <w:rsid w:val="00284680"/>
    <w:rsid w:val="00286AED"/>
    <w:rsid w:val="00287935"/>
    <w:rsid w:val="00295228"/>
    <w:rsid w:val="002B61FB"/>
    <w:rsid w:val="002B73A0"/>
    <w:rsid w:val="002C0758"/>
    <w:rsid w:val="002C0FA0"/>
    <w:rsid w:val="002C4090"/>
    <w:rsid w:val="002F2D25"/>
    <w:rsid w:val="002F4B2C"/>
    <w:rsid w:val="002F5838"/>
    <w:rsid w:val="00300447"/>
    <w:rsid w:val="00306D71"/>
    <w:rsid w:val="003078BA"/>
    <w:rsid w:val="00310BDC"/>
    <w:rsid w:val="00314462"/>
    <w:rsid w:val="00325B48"/>
    <w:rsid w:val="00334EEF"/>
    <w:rsid w:val="00334FBD"/>
    <w:rsid w:val="003401EB"/>
    <w:rsid w:val="00343754"/>
    <w:rsid w:val="00352924"/>
    <w:rsid w:val="00353FCD"/>
    <w:rsid w:val="00362CBF"/>
    <w:rsid w:val="00363A1B"/>
    <w:rsid w:val="0036640A"/>
    <w:rsid w:val="003740B7"/>
    <w:rsid w:val="003845B7"/>
    <w:rsid w:val="00385034"/>
    <w:rsid w:val="00395D2F"/>
    <w:rsid w:val="00397C05"/>
    <w:rsid w:val="003A1D7B"/>
    <w:rsid w:val="003A275D"/>
    <w:rsid w:val="003A5C4A"/>
    <w:rsid w:val="003B37D5"/>
    <w:rsid w:val="003C06FA"/>
    <w:rsid w:val="003C129F"/>
    <w:rsid w:val="003D1521"/>
    <w:rsid w:val="003D15AD"/>
    <w:rsid w:val="003D272F"/>
    <w:rsid w:val="003F3979"/>
    <w:rsid w:val="003F4EFD"/>
    <w:rsid w:val="003F6AF0"/>
    <w:rsid w:val="00404E10"/>
    <w:rsid w:val="004151D5"/>
    <w:rsid w:val="00417A7A"/>
    <w:rsid w:val="004230FA"/>
    <w:rsid w:val="00426895"/>
    <w:rsid w:val="00434BC8"/>
    <w:rsid w:val="00441516"/>
    <w:rsid w:val="0045516B"/>
    <w:rsid w:val="00460868"/>
    <w:rsid w:val="00463695"/>
    <w:rsid w:val="00477A08"/>
    <w:rsid w:val="00494342"/>
    <w:rsid w:val="00497477"/>
    <w:rsid w:val="004A2FDA"/>
    <w:rsid w:val="004B37C6"/>
    <w:rsid w:val="004B4B5D"/>
    <w:rsid w:val="004C6B4F"/>
    <w:rsid w:val="004D59E6"/>
    <w:rsid w:val="004E4887"/>
    <w:rsid w:val="004E7B5E"/>
    <w:rsid w:val="004F1979"/>
    <w:rsid w:val="004F466B"/>
    <w:rsid w:val="004F5999"/>
    <w:rsid w:val="00501EC3"/>
    <w:rsid w:val="00503CA7"/>
    <w:rsid w:val="00504853"/>
    <w:rsid w:val="005056DA"/>
    <w:rsid w:val="00506FF4"/>
    <w:rsid w:val="00507770"/>
    <w:rsid w:val="005111B9"/>
    <w:rsid w:val="00511B88"/>
    <w:rsid w:val="00513C2E"/>
    <w:rsid w:val="00521820"/>
    <w:rsid w:val="00522212"/>
    <w:rsid w:val="0052424D"/>
    <w:rsid w:val="00532819"/>
    <w:rsid w:val="005368B6"/>
    <w:rsid w:val="00553DDD"/>
    <w:rsid w:val="00556F84"/>
    <w:rsid w:val="005710C6"/>
    <w:rsid w:val="00571F95"/>
    <w:rsid w:val="005721B5"/>
    <w:rsid w:val="00577EAD"/>
    <w:rsid w:val="00583303"/>
    <w:rsid w:val="005945C0"/>
    <w:rsid w:val="00594FFB"/>
    <w:rsid w:val="005B038B"/>
    <w:rsid w:val="005B6F64"/>
    <w:rsid w:val="005C1B20"/>
    <w:rsid w:val="005C6BFC"/>
    <w:rsid w:val="005D24EB"/>
    <w:rsid w:val="005D6CA3"/>
    <w:rsid w:val="005D6EE5"/>
    <w:rsid w:val="006033D8"/>
    <w:rsid w:val="00603DEA"/>
    <w:rsid w:val="00616571"/>
    <w:rsid w:val="00620E9A"/>
    <w:rsid w:val="00620FE1"/>
    <w:rsid w:val="00625D53"/>
    <w:rsid w:val="0063404F"/>
    <w:rsid w:val="00663DA4"/>
    <w:rsid w:val="0066670A"/>
    <w:rsid w:val="006701A6"/>
    <w:rsid w:val="00675CD3"/>
    <w:rsid w:val="00677863"/>
    <w:rsid w:val="00682CD9"/>
    <w:rsid w:val="006850DA"/>
    <w:rsid w:val="00685B5B"/>
    <w:rsid w:val="006A7EC5"/>
    <w:rsid w:val="006B2ABE"/>
    <w:rsid w:val="006C0982"/>
    <w:rsid w:val="006C4CD1"/>
    <w:rsid w:val="006D000A"/>
    <w:rsid w:val="006D47B7"/>
    <w:rsid w:val="006E196C"/>
    <w:rsid w:val="006E5BE5"/>
    <w:rsid w:val="006E6DD3"/>
    <w:rsid w:val="006F784E"/>
    <w:rsid w:val="006F785A"/>
    <w:rsid w:val="00703D51"/>
    <w:rsid w:val="00707E68"/>
    <w:rsid w:val="00720E5B"/>
    <w:rsid w:val="007239BD"/>
    <w:rsid w:val="007309AF"/>
    <w:rsid w:val="007478EE"/>
    <w:rsid w:val="00747BD2"/>
    <w:rsid w:val="00750F76"/>
    <w:rsid w:val="00760CFB"/>
    <w:rsid w:val="007639EE"/>
    <w:rsid w:val="007671BA"/>
    <w:rsid w:val="00784A21"/>
    <w:rsid w:val="00785095"/>
    <w:rsid w:val="007A4281"/>
    <w:rsid w:val="007A5525"/>
    <w:rsid w:val="007A6CB4"/>
    <w:rsid w:val="007B1164"/>
    <w:rsid w:val="007B3A31"/>
    <w:rsid w:val="007B40F3"/>
    <w:rsid w:val="007C1AB5"/>
    <w:rsid w:val="007E16BF"/>
    <w:rsid w:val="007E4361"/>
    <w:rsid w:val="007F3397"/>
    <w:rsid w:val="008017A6"/>
    <w:rsid w:val="00804DC3"/>
    <w:rsid w:val="00805A6F"/>
    <w:rsid w:val="00810052"/>
    <w:rsid w:val="00817100"/>
    <w:rsid w:val="00822466"/>
    <w:rsid w:val="008263A8"/>
    <w:rsid w:val="00834161"/>
    <w:rsid w:val="00850209"/>
    <w:rsid w:val="00855F44"/>
    <w:rsid w:val="0086221C"/>
    <w:rsid w:val="00866257"/>
    <w:rsid w:val="008713CF"/>
    <w:rsid w:val="00874386"/>
    <w:rsid w:val="008777CD"/>
    <w:rsid w:val="00894168"/>
    <w:rsid w:val="008A539F"/>
    <w:rsid w:val="008A5D98"/>
    <w:rsid w:val="008C3C04"/>
    <w:rsid w:val="008E0F93"/>
    <w:rsid w:val="008E4E98"/>
    <w:rsid w:val="008F0023"/>
    <w:rsid w:val="00900232"/>
    <w:rsid w:val="009011D2"/>
    <w:rsid w:val="00913432"/>
    <w:rsid w:val="00914487"/>
    <w:rsid w:val="0091481F"/>
    <w:rsid w:val="00934DA0"/>
    <w:rsid w:val="00944259"/>
    <w:rsid w:val="00947056"/>
    <w:rsid w:val="009528BE"/>
    <w:rsid w:val="00955CB3"/>
    <w:rsid w:val="00957D83"/>
    <w:rsid w:val="009601EC"/>
    <w:rsid w:val="00990BC1"/>
    <w:rsid w:val="00990D0C"/>
    <w:rsid w:val="00995A3C"/>
    <w:rsid w:val="00995AA0"/>
    <w:rsid w:val="009A3360"/>
    <w:rsid w:val="009C025D"/>
    <w:rsid w:val="009E18BC"/>
    <w:rsid w:val="009F11AF"/>
    <w:rsid w:val="009F3012"/>
    <w:rsid w:val="00A00C4A"/>
    <w:rsid w:val="00A16D5F"/>
    <w:rsid w:val="00A26A87"/>
    <w:rsid w:val="00A33F6F"/>
    <w:rsid w:val="00A40B85"/>
    <w:rsid w:val="00A42C13"/>
    <w:rsid w:val="00A470B7"/>
    <w:rsid w:val="00A51524"/>
    <w:rsid w:val="00A5297B"/>
    <w:rsid w:val="00A5698D"/>
    <w:rsid w:val="00A603BA"/>
    <w:rsid w:val="00A6054F"/>
    <w:rsid w:val="00A82053"/>
    <w:rsid w:val="00A86042"/>
    <w:rsid w:val="00A90764"/>
    <w:rsid w:val="00A95A2C"/>
    <w:rsid w:val="00AA024A"/>
    <w:rsid w:val="00AA44F9"/>
    <w:rsid w:val="00AB4A34"/>
    <w:rsid w:val="00AB64CE"/>
    <w:rsid w:val="00AC52ED"/>
    <w:rsid w:val="00AD225D"/>
    <w:rsid w:val="00AE23CA"/>
    <w:rsid w:val="00AF39F7"/>
    <w:rsid w:val="00B00FA1"/>
    <w:rsid w:val="00B011F0"/>
    <w:rsid w:val="00B052DE"/>
    <w:rsid w:val="00B0711B"/>
    <w:rsid w:val="00B14D5F"/>
    <w:rsid w:val="00B1513D"/>
    <w:rsid w:val="00B20923"/>
    <w:rsid w:val="00B2582C"/>
    <w:rsid w:val="00B3655F"/>
    <w:rsid w:val="00B45211"/>
    <w:rsid w:val="00B62A3F"/>
    <w:rsid w:val="00B77800"/>
    <w:rsid w:val="00B81F80"/>
    <w:rsid w:val="00B927EE"/>
    <w:rsid w:val="00B93ACE"/>
    <w:rsid w:val="00B94325"/>
    <w:rsid w:val="00BB0C7F"/>
    <w:rsid w:val="00BB4249"/>
    <w:rsid w:val="00BB6072"/>
    <w:rsid w:val="00BB6820"/>
    <w:rsid w:val="00BB7101"/>
    <w:rsid w:val="00BC4395"/>
    <w:rsid w:val="00BC4635"/>
    <w:rsid w:val="00BD530A"/>
    <w:rsid w:val="00BD63C0"/>
    <w:rsid w:val="00BD6B26"/>
    <w:rsid w:val="00BD7EF6"/>
    <w:rsid w:val="00BE02F0"/>
    <w:rsid w:val="00BE256A"/>
    <w:rsid w:val="00BF0423"/>
    <w:rsid w:val="00BF473C"/>
    <w:rsid w:val="00BF79F0"/>
    <w:rsid w:val="00C12649"/>
    <w:rsid w:val="00C15773"/>
    <w:rsid w:val="00C176B6"/>
    <w:rsid w:val="00C220FB"/>
    <w:rsid w:val="00C3282E"/>
    <w:rsid w:val="00C34977"/>
    <w:rsid w:val="00C44385"/>
    <w:rsid w:val="00C45D1C"/>
    <w:rsid w:val="00C45D7D"/>
    <w:rsid w:val="00C47B29"/>
    <w:rsid w:val="00C6380A"/>
    <w:rsid w:val="00C76242"/>
    <w:rsid w:val="00C8003A"/>
    <w:rsid w:val="00C822A7"/>
    <w:rsid w:val="00CC5C5F"/>
    <w:rsid w:val="00CD0550"/>
    <w:rsid w:val="00CD3864"/>
    <w:rsid w:val="00CE3E75"/>
    <w:rsid w:val="00CE4727"/>
    <w:rsid w:val="00CF057F"/>
    <w:rsid w:val="00CF47ED"/>
    <w:rsid w:val="00CF713B"/>
    <w:rsid w:val="00D15787"/>
    <w:rsid w:val="00D209BE"/>
    <w:rsid w:val="00D32C15"/>
    <w:rsid w:val="00D41447"/>
    <w:rsid w:val="00D425D9"/>
    <w:rsid w:val="00D455E9"/>
    <w:rsid w:val="00D477CE"/>
    <w:rsid w:val="00D52D3D"/>
    <w:rsid w:val="00D55217"/>
    <w:rsid w:val="00D553E2"/>
    <w:rsid w:val="00D55E8B"/>
    <w:rsid w:val="00D56F80"/>
    <w:rsid w:val="00D62698"/>
    <w:rsid w:val="00D6675B"/>
    <w:rsid w:val="00D76001"/>
    <w:rsid w:val="00D77834"/>
    <w:rsid w:val="00D812AE"/>
    <w:rsid w:val="00D947F7"/>
    <w:rsid w:val="00DA02FF"/>
    <w:rsid w:val="00DA3703"/>
    <w:rsid w:val="00DB2D35"/>
    <w:rsid w:val="00DB41E1"/>
    <w:rsid w:val="00DB4E9F"/>
    <w:rsid w:val="00DB6F13"/>
    <w:rsid w:val="00DC3BCE"/>
    <w:rsid w:val="00DC72AF"/>
    <w:rsid w:val="00DD1368"/>
    <w:rsid w:val="00DE3664"/>
    <w:rsid w:val="00E26969"/>
    <w:rsid w:val="00E27B5C"/>
    <w:rsid w:val="00E358B1"/>
    <w:rsid w:val="00E512EC"/>
    <w:rsid w:val="00E70071"/>
    <w:rsid w:val="00E750B7"/>
    <w:rsid w:val="00E777C1"/>
    <w:rsid w:val="00E81B6B"/>
    <w:rsid w:val="00E825D5"/>
    <w:rsid w:val="00E85D1B"/>
    <w:rsid w:val="00E97C7E"/>
    <w:rsid w:val="00EA3235"/>
    <w:rsid w:val="00EB0394"/>
    <w:rsid w:val="00EB0FD2"/>
    <w:rsid w:val="00EC0213"/>
    <w:rsid w:val="00EC5B0F"/>
    <w:rsid w:val="00ED148A"/>
    <w:rsid w:val="00ED3523"/>
    <w:rsid w:val="00EE0412"/>
    <w:rsid w:val="00EE4A1D"/>
    <w:rsid w:val="00EE6778"/>
    <w:rsid w:val="00EE7B63"/>
    <w:rsid w:val="00EF5329"/>
    <w:rsid w:val="00EF7F91"/>
    <w:rsid w:val="00F01460"/>
    <w:rsid w:val="00F067F3"/>
    <w:rsid w:val="00F06A60"/>
    <w:rsid w:val="00F15C1E"/>
    <w:rsid w:val="00F22B23"/>
    <w:rsid w:val="00F33545"/>
    <w:rsid w:val="00F466CF"/>
    <w:rsid w:val="00F4743C"/>
    <w:rsid w:val="00F54391"/>
    <w:rsid w:val="00F55750"/>
    <w:rsid w:val="00F608F4"/>
    <w:rsid w:val="00F6663B"/>
    <w:rsid w:val="00F66C28"/>
    <w:rsid w:val="00F675F2"/>
    <w:rsid w:val="00F734BC"/>
    <w:rsid w:val="00F953B4"/>
    <w:rsid w:val="00F96E7A"/>
    <w:rsid w:val="00FA09CC"/>
    <w:rsid w:val="00FA1B41"/>
    <w:rsid w:val="00FB3EA9"/>
    <w:rsid w:val="00FC0C41"/>
    <w:rsid w:val="00FC2F4E"/>
    <w:rsid w:val="00FC3E0F"/>
    <w:rsid w:val="00FC468B"/>
    <w:rsid w:val="00FC7BD3"/>
    <w:rsid w:val="00FE2570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F7"/>
  </w:style>
  <w:style w:type="paragraph" w:styleId="1">
    <w:name w:val="heading 1"/>
    <w:basedOn w:val="a"/>
    <w:next w:val="a"/>
    <w:link w:val="10"/>
    <w:qFormat/>
    <w:rsid w:val="00EE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B5E"/>
    <w:pPr>
      <w:ind w:left="720"/>
      <w:contextualSpacing/>
    </w:pPr>
  </w:style>
  <w:style w:type="paragraph" w:styleId="a5">
    <w:name w:val="Normal (Web)"/>
    <w:basedOn w:val="a"/>
    <w:rsid w:val="00F5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D63C0"/>
    <w:rPr>
      <w:color w:val="auto"/>
      <w:u w:val="single"/>
    </w:rPr>
  </w:style>
  <w:style w:type="paragraph" w:styleId="a7">
    <w:name w:val="No Spacing"/>
    <w:uiPriority w:val="99"/>
    <w:qFormat/>
    <w:rsid w:val="00B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B63"/>
  </w:style>
  <w:style w:type="paragraph" w:styleId="aa">
    <w:name w:val="footer"/>
    <w:basedOn w:val="a"/>
    <w:link w:val="ab"/>
    <w:uiPriority w:val="99"/>
    <w:semiHidden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B63"/>
  </w:style>
  <w:style w:type="character" w:customStyle="1" w:styleId="10">
    <w:name w:val="Заголовок 1 Знак"/>
    <w:basedOn w:val="a0"/>
    <w:link w:val="1"/>
    <w:rsid w:val="00EE7B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Body Text Indent"/>
    <w:basedOn w:val="a"/>
    <w:link w:val="ad"/>
    <w:rsid w:val="00E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Îáû÷íûé"/>
    <w:rsid w:val="00DB6F13"/>
    <w:pPr>
      <w:spacing w:after="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B85"/>
  </w:style>
  <w:style w:type="paragraph" w:styleId="af">
    <w:name w:val="footnote text"/>
    <w:basedOn w:val="a"/>
    <w:link w:val="af0"/>
    <w:uiPriority w:val="99"/>
    <w:rsid w:val="00620E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20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620E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2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5E85-59E9-4C9E-B132-508E5A43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Kontrol1</cp:lastModifiedBy>
  <cp:revision>30</cp:revision>
  <cp:lastPrinted>2020-02-07T07:27:00Z</cp:lastPrinted>
  <dcterms:created xsi:type="dcterms:W3CDTF">2022-03-24T06:52:00Z</dcterms:created>
  <dcterms:modified xsi:type="dcterms:W3CDTF">2022-03-25T02:35:00Z</dcterms:modified>
</cp:coreProperties>
</file>